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7777" w14:textId="77777777" w:rsidR="000A5A03" w:rsidRDefault="000A5A03" w:rsidP="000A5A03">
      <w:pPr>
        <w:jc w:val="center"/>
      </w:pPr>
    </w:p>
    <w:p w14:paraId="48BFE606" w14:textId="77777777" w:rsidR="000A5A03" w:rsidRPr="00774032" w:rsidRDefault="000A5A03" w:rsidP="000A5A03">
      <w:pPr>
        <w:spacing w:after="0" w:line="240" w:lineRule="auto"/>
        <w:jc w:val="center"/>
        <w:rPr>
          <w:b/>
        </w:rPr>
      </w:pPr>
      <w:r w:rsidRPr="00774032">
        <w:rPr>
          <w:b/>
        </w:rPr>
        <w:t>Application Form for Volunteer Coach/Helper</w:t>
      </w:r>
    </w:p>
    <w:p w14:paraId="04E84D33" w14:textId="3ECD8BFB" w:rsidR="000A5A03" w:rsidRPr="00774032" w:rsidRDefault="000A5A03" w:rsidP="000A5A03">
      <w:pPr>
        <w:spacing w:after="0" w:line="240" w:lineRule="auto"/>
        <w:jc w:val="center"/>
        <w:rPr>
          <w:b/>
        </w:rPr>
      </w:pPr>
      <w:r w:rsidRPr="00774032">
        <w:rPr>
          <w:b/>
        </w:rPr>
        <w:t>Spartans Youth FC</w:t>
      </w:r>
    </w:p>
    <w:p w14:paraId="6E7FEDEE" w14:textId="3CD7A3D2" w:rsidR="000A5A03" w:rsidRDefault="000A5A03" w:rsidP="000A5A03">
      <w:pPr>
        <w:spacing w:after="0" w:line="240" w:lineRule="auto"/>
        <w:jc w:val="center"/>
      </w:pPr>
    </w:p>
    <w:p w14:paraId="37B4798B" w14:textId="03DEC258" w:rsidR="000A5A03" w:rsidRDefault="000A5A03" w:rsidP="000A5A03">
      <w:pPr>
        <w:spacing w:after="0" w:line="240" w:lineRule="auto"/>
      </w:pPr>
      <w:r>
        <w:t>All applicants for voluntary work that involves leading and directing children and young people are asked to complete an application form.</w:t>
      </w:r>
    </w:p>
    <w:p w14:paraId="1BE70370" w14:textId="77777777" w:rsidR="000A5A03" w:rsidRDefault="000A5A03" w:rsidP="000A5A03">
      <w:pPr>
        <w:spacing w:after="0" w:line="240" w:lineRule="auto"/>
      </w:pPr>
    </w:p>
    <w:p w14:paraId="0B145C51" w14:textId="087B95CA" w:rsidR="000A5A03" w:rsidRPr="00774032" w:rsidRDefault="000A5A03" w:rsidP="000A5A03">
      <w:pPr>
        <w:spacing w:after="0" w:line="240" w:lineRule="auto"/>
        <w:rPr>
          <w:b/>
        </w:rPr>
      </w:pPr>
      <w:r w:rsidRPr="00774032">
        <w:rPr>
          <w:b/>
        </w:rPr>
        <w:t>Section A: Your Personal Details</w:t>
      </w:r>
    </w:p>
    <w:p w14:paraId="082E1F68" w14:textId="6C779505" w:rsidR="000A5A03" w:rsidRDefault="000A5A03" w:rsidP="000A5A0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A5A03" w14:paraId="4E97B4FF" w14:textId="77777777" w:rsidTr="000A5A03">
        <w:tc>
          <w:tcPr>
            <w:tcW w:w="8926" w:type="dxa"/>
          </w:tcPr>
          <w:p w14:paraId="1D4568BB" w14:textId="77777777" w:rsidR="000A5A03" w:rsidRDefault="000A5A03" w:rsidP="000A5A03">
            <w:r>
              <w:t>Title:</w:t>
            </w:r>
          </w:p>
          <w:p w14:paraId="666EB9A7" w14:textId="2188EEFF" w:rsidR="000A5A03" w:rsidRDefault="000A5A03" w:rsidP="000A5A03"/>
        </w:tc>
      </w:tr>
      <w:tr w:rsidR="000A5A03" w14:paraId="4FA45630" w14:textId="77777777" w:rsidTr="000A5A03">
        <w:tc>
          <w:tcPr>
            <w:tcW w:w="8926" w:type="dxa"/>
          </w:tcPr>
          <w:p w14:paraId="73E4AB0E" w14:textId="53FFF5C4" w:rsidR="000A5A03" w:rsidRDefault="000A5A03" w:rsidP="000A5A03">
            <w:r>
              <w:t>First Name (s):</w:t>
            </w:r>
          </w:p>
          <w:p w14:paraId="2D0769D6" w14:textId="52752A4D" w:rsidR="000A5A03" w:rsidRDefault="000A5A03" w:rsidP="000A5A03"/>
        </w:tc>
      </w:tr>
      <w:tr w:rsidR="000A5A03" w14:paraId="02FF4550" w14:textId="77777777" w:rsidTr="000A5A03">
        <w:tc>
          <w:tcPr>
            <w:tcW w:w="8926" w:type="dxa"/>
          </w:tcPr>
          <w:p w14:paraId="38DB1425" w14:textId="77777777" w:rsidR="000A5A03" w:rsidRDefault="000A5A03" w:rsidP="000A5A03">
            <w:r>
              <w:t>Last Name:</w:t>
            </w:r>
          </w:p>
          <w:p w14:paraId="6E8B5530" w14:textId="7CADF69E" w:rsidR="000A5A03" w:rsidRDefault="000A5A03" w:rsidP="000A5A03"/>
        </w:tc>
      </w:tr>
      <w:tr w:rsidR="000A5A03" w14:paraId="3C774EF5" w14:textId="77777777" w:rsidTr="000A5A03">
        <w:tc>
          <w:tcPr>
            <w:tcW w:w="8926" w:type="dxa"/>
          </w:tcPr>
          <w:p w14:paraId="5736DB02" w14:textId="77777777" w:rsidR="000A5A03" w:rsidRDefault="000A5A03" w:rsidP="000A5A03">
            <w:r>
              <w:t>Date of Birth:</w:t>
            </w:r>
          </w:p>
          <w:p w14:paraId="1612D22D" w14:textId="6D8D0CF4" w:rsidR="000A5A03" w:rsidRDefault="000A5A03" w:rsidP="000A5A03"/>
        </w:tc>
      </w:tr>
      <w:tr w:rsidR="000A5A03" w14:paraId="42658106" w14:textId="77777777" w:rsidTr="000A5A03">
        <w:tc>
          <w:tcPr>
            <w:tcW w:w="8926" w:type="dxa"/>
          </w:tcPr>
          <w:p w14:paraId="7F5A8471" w14:textId="77777777" w:rsidR="000A5A03" w:rsidRDefault="000A5A03" w:rsidP="000A5A03">
            <w:r>
              <w:t>Address:</w:t>
            </w:r>
          </w:p>
          <w:p w14:paraId="31FC1D1F" w14:textId="5C68E1BB" w:rsidR="000A5A03" w:rsidRDefault="000A5A03" w:rsidP="000A5A03"/>
          <w:p w14:paraId="3EA8A9F6" w14:textId="77777777" w:rsidR="00774032" w:rsidRDefault="00774032" w:rsidP="000A5A03"/>
          <w:p w14:paraId="481CD8C2" w14:textId="4E97D611" w:rsidR="000A5A03" w:rsidRDefault="000A5A03" w:rsidP="000A5A03"/>
        </w:tc>
      </w:tr>
      <w:tr w:rsidR="000A5A03" w14:paraId="6D5B288F" w14:textId="77777777" w:rsidTr="000A5A03">
        <w:tc>
          <w:tcPr>
            <w:tcW w:w="8926" w:type="dxa"/>
          </w:tcPr>
          <w:p w14:paraId="3F071D68" w14:textId="77777777" w:rsidR="000A5A03" w:rsidRDefault="000A5A03" w:rsidP="000A5A03">
            <w:r>
              <w:t>Post Code:</w:t>
            </w:r>
          </w:p>
          <w:p w14:paraId="4B1397B3" w14:textId="6B949AE4" w:rsidR="000A5A03" w:rsidRDefault="000A5A03" w:rsidP="000A5A03"/>
        </w:tc>
      </w:tr>
      <w:tr w:rsidR="000A5A03" w14:paraId="2FE05026" w14:textId="77777777" w:rsidTr="000A5A03">
        <w:tc>
          <w:tcPr>
            <w:tcW w:w="8926" w:type="dxa"/>
          </w:tcPr>
          <w:p w14:paraId="68FFABB1" w14:textId="77777777" w:rsidR="000A5A03" w:rsidRDefault="000A5A03" w:rsidP="000A5A03">
            <w:r>
              <w:t>Home Telephone Number:</w:t>
            </w:r>
          </w:p>
          <w:p w14:paraId="5D2FF64D" w14:textId="102EA86A" w:rsidR="000A5A03" w:rsidRDefault="000A5A03" w:rsidP="000A5A03"/>
        </w:tc>
      </w:tr>
      <w:tr w:rsidR="000A5A03" w14:paraId="78D986A0" w14:textId="77777777" w:rsidTr="000A5A03">
        <w:tc>
          <w:tcPr>
            <w:tcW w:w="8926" w:type="dxa"/>
          </w:tcPr>
          <w:p w14:paraId="27D7AFCD" w14:textId="77777777" w:rsidR="000A5A03" w:rsidRDefault="000A5A03" w:rsidP="000A5A03">
            <w:r>
              <w:t>Mobile Telephone Number:</w:t>
            </w:r>
          </w:p>
          <w:p w14:paraId="1D8455BA" w14:textId="7E01D866" w:rsidR="000A5A03" w:rsidRDefault="000A5A03" w:rsidP="000A5A03"/>
        </w:tc>
      </w:tr>
      <w:tr w:rsidR="000A5A03" w14:paraId="69DD666C" w14:textId="77777777" w:rsidTr="000A5A03">
        <w:tc>
          <w:tcPr>
            <w:tcW w:w="8926" w:type="dxa"/>
          </w:tcPr>
          <w:p w14:paraId="771120A4" w14:textId="3767CB1A" w:rsidR="000A5A03" w:rsidRDefault="000A5A03" w:rsidP="000A5A03">
            <w:r>
              <w:t>E-Mail Address:</w:t>
            </w:r>
          </w:p>
          <w:p w14:paraId="041662EA" w14:textId="6DAF3F02" w:rsidR="000A5A03" w:rsidRDefault="000A5A03" w:rsidP="000A5A03"/>
        </w:tc>
      </w:tr>
    </w:tbl>
    <w:p w14:paraId="2BD06B4E" w14:textId="75B1686C" w:rsidR="00774032" w:rsidRDefault="00774032" w:rsidP="000A5A03">
      <w:pPr>
        <w:spacing w:after="0" w:line="240" w:lineRule="auto"/>
      </w:pPr>
    </w:p>
    <w:p w14:paraId="31FFF650" w14:textId="41D7E93E" w:rsidR="00774032" w:rsidRPr="00774032" w:rsidRDefault="00774032" w:rsidP="000A5A03">
      <w:pPr>
        <w:spacing w:after="0" w:line="240" w:lineRule="auto"/>
        <w:rPr>
          <w:b/>
        </w:rPr>
      </w:pPr>
      <w:r w:rsidRPr="00774032">
        <w:rPr>
          <w:b/>
        </w:rPr>
        <w:t>Section B: Your Present or Most Recent Voluntary Work</w:t>
      </w:r>
    </w:p>
    <w:p w14:paraId="131BCF23" w14:textId="2CE61C80" w:rsidR="00774032" w:rsidRDefault="00774032" w:rsidP="000A5A0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4032" w14:paraId="3C7BEFC3" w14:textId="77777777" w:rsidTr="00774032">
        <w:tc>
          <w:tcPr>
            <w:tcW w:w="9016" w:type="dxa"/>
          </w:tcPr>
          <w:p w14:paraId="258A9212" w14:textId="1785F53C" w:rsidR="00774032" w:rsidRDefault="00774032" w:rsidP="000A5A03">
            <w:r>
              <w:t>Name of Organisation:</w:t>
            </w:r>
          </w:p>
          <w:p w14:paraId="20331A03" w14:textId="77777777" w:rsidR="00774032" w:rsidRDefault="00774032" w:rsidP="000A5A03"/>
          <w:p w14:paraId="73CDE29F" w14:textId="411D6832" w:rsidR="00774032" w:rsidRDefault="00774032" w:rsidP="000A5A03"/>
        </w:tc>
      </w:tr>
      <w:tr w:rsidR="00774032" w14:paraId="06B78C0F" w14:textId="77777777" w:rsidTr="00774032">
        <w:tc>
          <w:tcPr>
            <w:tcW w:w="9016" w:type="dxa"/>
          </w:tcPr>
          <w:p w14:paraId="5E2CC6D7" w14:textId="5031B2B4" w:rsidR="00774032" w:rsidRDefault="00774032" w:rsidP="000A5A03">
            <w:r>
              <w:t>Summary of Role and Responsibilities:</w:t>
            </w:r>
          </w:p>
          <w:p w14:paraId="67CFD187" w14:textId="77777777" w:rsidR="00774032" w:rsidRDefault="00774032" w:rsidP="000A5A03"/>
          <w:p w14:paraId="40C7E890" w14:textId="091DB366" w:rsidR="00774032" w:rsidRDefault="00774032" w:rsidP="000A5A03"/>
          <w:p w14:paraId="53781729" w14:textId="19EA696B" w:rsidR="00774032" w:rsidRDefault="00774032" w:rsidP="000A5A03"/>
          <w:p w14:paraId="50DAEBFD" w14:textId="799C29A4" w:rsidR="00774032" w:rsidRDefault="00774032" w:rsidP="000A5A03"/>
          <w:p w14:paraId="76F66585" w14:textId="77777777" w:rsidR="00774032" w:rsidRDefault="00774032" w:rsidP="000A5A03"/>
          <w:p w14:paraId="79A9EB5F" w14:textId="2AA616DD" w:rsidR="00774032" w:rsidRDefault="00774032" w:rsidP="000A5A03"/>
        </w:tc>
      </w:tr>
      <w:tr w:rsidR="00774032" w14:paraId="63063726" w14:textId="77777777" w:rsidTr="00774032">
        <w:tc>
          <w:tcPr>
            <w:tcW w:w="9016" w:type="dxa"/>
          </w:tcPr>
          <w:p w14:paraId="0DC0D630" w14:textId="1A2F313B" w:rsidR="00774032" w:rsidRDefault="00774032" w:rsidP="000A5A03">
            <w:r>
              <w:t>Please give Reason for Leaving:</w:t>
            </w:r>
          </w:p>
          <w:p w14:paraId="3C0A9133" w14:textId="77777777" w:rsidR="00774032" w:rsidRDefault="00774032" w:rsidP="000A5A03"/>
          <w:p w14:paraId="4C575368" w14:textId="77777777" w:rsidR="00774032" w:rsidRDefault="00774032" w:rsidP="000A5A03"/>
          <w:p w14:paraId="024E8900" w14:textId="77777777" w:rsidR="00774032" w:rsidRDefault="00774032" w:rsidP="000A5A03"/>
          <w:p w14:paraId="4A84C855" w14:textId="4D279366" w:rsidR="00774032" w:rsidRDefault="00774032" w:rsidP="000A5A03"/>
        </w:tc>
      </w:tr>
    </w:tbl>
    <w:p w14:paraId="12E0297A" w14:textId="65A1A3B6" w:rsidR="00774032" w:rsidRDefault="00774032" w:rsidP="000A5A03">
      <w:pPr>
        <w:spacing w:after="0" w:line="240" w:lineRule="auto"/>
      </w:pPr>
    </w:p>
    <w:p w14:paraId="5ADBA714" w14:textId="77777777" w:rsidR="00774032" w:rsidRDefault="00774032" w:rsidP="000A5A03">
      <w:pPr>
        <w:spacing w:after="0" w:line="240" w:lineRule="auto"/>
        <w:rPr>
          <w:b/>
        </w:rPr>
      </w:pPr>
    </w:p>
    <w:p w14:paraId="05127BD3" w14:textId="73F6B71C" w:rsidR="00774032" w:rsidRPr="00774032" w:rsidRDefault="00774032" w:rsidP="000A5A03">
      <w:pPr>
        <w:spacing w:after="0" w:line="240" w:lineRule="auto"/>
        <w:rPr>
          <w:b/>
        </w:rPr>
      </w:pPr>
      <w:r w:rsidRPr="00774032">
        <w:rPr>
          <w:b/>
        </w:rPr>
        <w:t>Section C:  Please Give Details of Previous Youth Football Coaching Experience</w:t>
      </w:r>
    </w:p>
    <w:p w14:paraId="05E7CF5D" w14:textId="290AC601" w:rsidR="00774032" w:rsidRDefault="00774032" w:rsidP="000A5A0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4032" w14:paraId="5630426E" w14:textId="77777777" w:rsidTr="00774032">
        <w:tc>
          <w:tcPr>
            <w:tcW w:w="9016" w:type="dxa"/>
          </w:tcPr>
          <w:p w14:paraId="5DB852FC" w14:textId="77777777" w:rsidR="00774032" w:rsidRDefault="00774032" w:rsidP="000A5A03"/>
          <w:p w14:paraId="7D6CAC4A" w14:textId="77777777" w:rsidR="00774032" w:rsidRDefault="00774032" w:rsidP="000A5A03"/>
          <w:p w14:paraId="6BBE6721" w14:textId="77777777" w:rsidR="00774032" w:rsidRDefault="00774032" w:rsidP="000A5A03"/>
          <w:p w14:paraId="1D655A1B" w14:textId="77777777" w:rsidR="00774032" w:rsidRDefault="00774032" w:rsidP="000A5A03"/>
          <w:p w14:paraId="7C6CF098" w14:textId="77777777" w:rsidR="00774032" w:rsidRDefault="00774032" w:rsidP="000A5A03"/>
          <w:p w14:paraId="744AC865" w14:textId="77777777" w:rsidR="00774032" w:rsidRDefault="00774032" w:rsidP="000A5A03"/>
          <w:p w14:paraId="4C28D997" w14:textId="7A56F03A" w:rsidR="00774032" w:rsidRDefault="00774032" w:rsidP="000A5A03"/>
        </w:tc>
      </w:tr>
    </w:tbl>
    <w:p w14:paraId="69F051F5" w14:textId="438504D0" w:rsidR="00774032" w:rsidRDefault="00774032" w:rsidP="000A5A03">
      <w:pPr>
        <w:spacing w:after="0" w:line="240" w:lineRule="auto"/>
      </w:pPr>
    </w:p>
    <w:p w14:paraId="61166D1D" w14:textId="1F9BB82B" w:rsidR="00774032" w:rsidRDefault="00774032" w:rsidP="000A5A03">
      <w:pPr>
        <w:spacing w:after="0" w:line="240" w:lineRule="auto"/>
        <w:rPr>
          <w:b/>
        </w:rPr>
      </w:pPr>
      <w:r w:rsidRPr="00774032">
        <w:rPr>
          <w:b/>
        </w:rPr>
        <w:t>Section D:  Please Give Details of Relevant Qualifications (</w:t>
      </w:r>
      <w:r w:rsidR="00D82416">
        <w:rPr>
          <w:b/>
        </w:rPr>
        <w:t>C</w:t>
      </w:r>
      <w:r w:rsidRPr="00774032">
        <w:rPr>
          <w:b/>
        </w:rPr>
        <w:t xml:space="preserve">oaching </w:t>
      </w:r>
      <w:r w:rsidR="00D82416">
        <w:rPr>
          <w:b/>
        </w:rPr>
        <w:t>C</w:t>
      </w:r>
      <w:r w:rsidRPr="00774032">
        <w:rPr>
          <w:b/>
        </w:rPr>
        <w:t xml:space="preserve">ertificates) and Personal Qualities Which Would Equip </w:t>
      </w:r>
      <w:r w:rsidR="00D82416">
        <w:rPr>
          <w:b/>
        </w:rPr>
        <w:t>Y</w:t>
      </w:r>
      <w:r w:rsidRPr="00774032">
        <w:rPr>
          <w:b/>
        </w:rPr>
        <w:t xml:space="preserve">ou to </w:t>
      </w:r>
      <w:r w:rsidR="00D82416">
        <w:rPr>
          <w:b/>
        </w:rPr>
        <w:t>W</w:t>
      </w:r>
      <w:r w:rsidRPr="00774032">
        <w:rPr>
          <w:b/>
        </w:rPr>
        <w:t xml:space="preserve">ork in Youth Football </w:t>
      </w:r>
    </w:p>
    <w:p w14:paraId="1F6A0FB2" w14:textId="42E8EFD6" w:rsidR="00774032" w:rsidRDefault="00774032" w:rsidP="000A5A0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4032" w14:paraId="31BE9201" w14:textId="77777777" w:rsidTr="00774032">
        <w:tc>
          <w:tcPr>
            <w:tcW w:w="9016" w:type="dxa"/>
          </w:tcPr>
          <w:p w14:paraId="08D3FA1D" w14:textId="77777777" w:rsidR="00774032" w:rsidRDefault="00774032" w:rsidP="000A5A03">
            <w:pPr>
              <w:rPr>
                <w:b/>
              </w:rPr>
            </w:pPr>
          </w:p>
          <w:p w14:paraId="6B4A334B" w14:textId="77777777" w:rsidR="00774032" w:rsidRDefault="00774032" w:rsidP="000A5A03">
            <w:pPr>
              <w:rPr>
                <w:b/>
              </w:rPr>
            </w:pPr>
          </w:p>
          <w:p w14:paraId="1E563C5A" w14:textId="77777777" w:rsidR="00774032" w:rsidRDefault="00774032" w:rsidP="000A5A03">
            <w:pPr>
              <w:rPr>
                <w:b/>
              </w:rPr>
            </w:pPr>
          </w:p>
          <w:p w14:paraId="78315300" w14:textId="77777777" w:rsidR="00774032" w:rsidRDefault="00774032" w:rsidP="000A5A03">
            <w:pPr>
              <w:rPr>
                <w:b/>
              </w:rPr>
            </w:pPr>
          </w:p>
          <w:p w14:paraId="13923ED9" w14:textId="77777777" w:rsidR="00774032" w:rsidRDefault="00774032" w:rsidP="000A5A03">
            <w:pPr>
              <w:rPr>
                <w:b/>
              </w:rPr>
            </w:pPr>
          </w:p>
          <w:p w14:paraId="47A8574B" w14:textId="77777777" w:rsidR="00774032" w:rsidRDefault="00774032" w:rsidP="000A5A03">
            <w:pPr>
              <w:rPr>
                <w:b/>
              </w:rPr>
            </w:pPr>
          </w:p>
          <w:p w14:paraId="7CF1ED05" w14:textId="77777777" w:rsidR="00774032" w:rsidRDefault="00774032" w:rsidP="000A5A03">
            <w:pPr>
              <w:rPr>
                <w:b/>
              </w:rPr>
            </w:pPr>
          </w:p>
          <w:p w14:paraId="01A96FE1" w14:textId="77777777" w:rsidR="00774032" w:rsidRDefault="00774032" w:rsidP="000A5A03">
            <w:pPr>
              <w:rPr>
                <w:b/>
              </w:rPr>
            </w:pPr>
          </w:p>
          <w:p w14:paraId="55F1A11C" w14:textId="4C0447E1" w:rsidR="00774032" w:rsidRDefault="00774032" w:rsidP="000A5A03">
            <w:pPr>
              <w:rPr>
                <w:b/>
              </w:rPr>
            </w:pPr>
          </w:p>
        </w:tc>
      </w:tr>
    </w:tbl>
    <w:p w14:paraId="7D45CC37" w14:textId="3568CACB" w:rsidR="00774032" w:rsidRDefault="00774032" w:rsidP="000A5A03">
      <w:pPr>
        <w:spacing w:after="0" w:line="240" w:lineRule="auto"/>
        <w:rPr>
          <w:b/>
        </w:rPr>
      </w:pPr>
    </w:p>
    <w:p w14:paraId="51A9A45F" w14:textId="0BE34824" w:rsidR="00774032" w:rsidRDefault="00774032" w:rsidP="000A5A03">
      <w:pPr>
        <w:spacing w:after="0" w:line="240" w:lineRule="auto"/>
        <w:rPr>
          <w:b/>
        </w:rPr>
      </w:pPr>
      <w:r>
        <w:rPr>
          <w:b/>
        </w:rPr>
        <w:t>Section E:  References</w:t>
      </w:r>
      <w:r w:rsidR="008E6771">
        <w:rPr>
          <w:b/>
        </w:rPr>
        <w:t xml:space="preserve"> – At Least One Should Have Knowledge of Previous Work You </w:t>
      </w:r>
      <w:r w:rsidR="00DD520E">
        <w:rPr>
          <w:b/>
        </w:rPr>
        <w:t>H</w:t>
      </w:r>
      <w:r w:rsidR="008E6771">
        <w:rPr>
          <w:b/>
        </w:rPr>
        <w:t>ave Undertaken with Children and You</w:t>
      </w:r>
      <w:r w:rsidR="00D82416">
        <w:rPr>
          <w:b/>
        </w:rPr>
        <w:t>ng</w:t>
      </w:r>
      <w:r w:rsidR="008E6771">
        <w:rPr>
          <w:b/>
        </w:rPr>
        <w:t xml:space="preserve"> People</w:t>
      </w:r>
    </w:p>
    <w:p w14:paraId="28F1E415" w14:textId="62C7B2B9" w:rsidR="008E6771" w:rsidRDefault="008E6771" w:rsidP="000A5A0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6771" w14:paraId="47FE892E" w14:textId="77777777" w:rsidTr="008E6771">
        <w:tc>
          <w:tcPr>
            <w:tcW w:w="4508" w:type="dxa"/>
          </w:tcPr>
          <w:p w14:paraId="62FFB091" w14:textId="77777777" w:rsidR="008E6771" w:rsidRPr="00C34F4B" w:rsidRDefault="008E6771" w:rsidP="000A5A03">
            <w:r w:rsidRPr="00C34F4B">
              <w:t>Name:</w:t>
            </w:r>
          </w:p>
          <w:p w14:paraId="743F0B3E" w14:textId="505EE18D" w:rsidR="008E6771" w:rsidRPr="00C34F4B" w:rsidRDefault="008E6771" w:rsidP="000A5A03"/>
        </w:tc>
        <w:tc>
          <w:tcPr>
            <w:tcW w:w="4508" w:type="dxa"/>
          </w:tcPr>
          <w:p w14:paraId="319F514B" w14:textId="3232F92D" w:rsidR="008E6771" w:rsidRPr="00C34F4B" w:rsidRDefault="008E6771" w:rsidP="000A5A03">
            <w:r w:rsidRPr="00C34F4B">
              <w:t>Name:</w:t>
            </w:r>
          </w:p>
        </w:tc>
      </w:tr>
      <w:tr w:rsidR="008E6771" w14:paraId="5BBE4DD1" w14:textId="77777777" w:rsidTr="008E6771">
        <w:tc>
          <w:tcPr>
            <w:tcW w:w="4508" w:type="dxa"/>
          </w:tcPr>
          <w:p w14:paraId="50A3A58E" w14:textId="7F2BE250" w:rsidR="008E6771" w:rsidRPr="00C34F4B" w:rsidRDefault="008E6771" w:rsidP="000A5A03">
            <w:r w:rsidRPr="00C34F4B">
              <w:t>Organisation (if applicable):</w:t>
            </w:r>
          </w:p>
          <w:p w14:paraId="0AE188E0" w14:textId="644F48AB" w:rsidR="008E6771" w:rsidRPr="00C34F4B" w:rsidRDefault="008E6771" w:rsidP="000A5A03"/>
        </w:tc>
        <w:tc>
          <w:tcPr>
            <w:tcW w:w="4508" w:type="dxa"/>
          </w:tcPr>
          <w:p w14:paraId="094CA0B7" w14:textId="50A5D47D" w:rsidR="008E6771" w:rsidRPr="00C34F4B" w:rsidRDefault="008E6771" w:rsidP="000A5A03">
            <w:r w:rsidRPr="00C34F4B">
              <w:t>Organisation (if applicable)</w:t>
            </w:r>
          </w:p>
        </w:tc>
      </w:tr>
      <w:tr w:rsidR="008E6771" w14:paraId="57F0D8E5" w14:textId="77777777" w:rsidTr="008E6771">
        <w:tc>
          <w:tcPr>
            <w:tcW w:w="4508" w:type="dxa"/>
          </w:tcPr>
          <w:p w14:paraId="2EBC33C0" w14:textId="1818F5D5" w:rsidR="008E6771" w:rsidRPr="00C34F4B" w:rsidRDefault="008E6771" w:rsidP="000A5A03">
            <w:r w:rsidRPr="00C34F4B">
              <w:t>E-Mail Address</w:t>
            </w:r>
          </w:p>
        </w:tc>
        <w:tc>
          <w:tcPr>
            <w:tcW w:w="4508" w:type="dxa"/>
          </w:tcPr>
          <w:p w14:paraId="728AECD3" w14:textId="77777777" w:rsidR="008E6771" w:rsidRPr="00C34F4B" w:rsidRDefault="008E6771" w:rsidP="000A5A03">
            <w:r w:rsidRPr="00C34F4B">
              <w:t>E-Mail Address</w:t>
            </w:r>
          </w:p>
          <w:p w14:paraId="051A2B04" w14:textId="0F8EC0E6" w:rsidR="008E6771" w:rsidRPr="00C34F4B" w:rsidRDefault="008E6771" w:rsidP="000A5A03"/>
        </w:tc>
      </w:tr>
      <w:tr w:rsidR="008E6771" w14:paraId="1DA633C0" w14:textId="77777777" w:rsidTr="008E6771">
        <w:tc>
          <w:tcPr>
            <w:tcW w:w="4508" w:type="dxa"/>
          </w:tcPr>
          <w:p w14:paraId="45A4571D" w14:textId="77777777" w:rsidR="008E6771" w:rsidRPr="00C34F4B" w:rsidRDefault="008E6771" w:rsidP="000A5A03">
            <w:r w:rsidRPr="00C34F4B">
              <w:t>Telephone Number:</w:t>
            </w:r>
          </w:p>
          <w:p w14:paraId="4DBDBBFB" w14:textId="2AB6E60D" w:rsidR="008E6771" w:rsidRPr="00C34F4B" w:rsidRDefault="008E6771" w:rsidP="000A5A03"/>
        </w:tc>
        <w:tc>
          <w:tcPr>
            <w:tcW w:w="4508" w:type="dxa"/>
          </w:tcPr>
          <w:p w14:paraId="02E17084" w14:textId="3D3BE629" w:rsidR="008E6771" w:rsidRPr="00C34F4B" w:rsidRDefault="008E6771" w:rsidP="000A5A03">
            <w:r w:rsidRPr="00C34F4B">
              <w:t>Telephone Number:</w:t>
            </w:r>
          </w:p>
        </w:tc>
      </w:tr>
      <w:tr w:rsidR="008E6771" w14:paraId="218D438E" w14:textId="77777777" w:rsidTr="008E6771">
        <w:tc>
          <w:tcPr>
            <w:tcW w:w="4508" w:type="dxa"/>
          </w:tcPr>
          <w:p w14:paraId="432A9DE2" w14:textId="77777777" w:rsidR="008E6771" w:rsidRPr="00C34F4B" w:rsidRDefault="008E6771" w:rsidP="000A5A03">
            <w:r w:rsidRPr="00C34F4B">
              <w:t>Relationship to Referee:</w:t>
            </w:r>
          </w:p>
          <w:p w14:paraId="0C1BFE49" w14:textId="12F459ED" w:rsidR="008E6771" w:rsidRPr="00C34F4B" w:rsidRDefault="008E6771" w:rsidP="000A5A03"/>
        </w:tc>
        <w:tc>
          <w:tcPr>
            <w:tcW w:w="4508" w:type="dxa"/>
          </w:tcPr>
          <w:p w14:paraId="28F6DD1C" w14:textId="514DAC45" w:rsidR="008E6771" w:rsidRPr="00C34F4B" w:rsidRDefault="00C34F4B" w:rsidP="000A5A03">
            <w:r>
              <w:t>Relationship to Referee:</w:t>
            </w:r>
          </w:p>
        </w:tc>
      </w:tr>
    </w:tbl>
    <w:p w14:paraId="22204CC8" w14:textId="54F7B733" w:rsidR="008E6771" w:rsidRDefault="008E6771" w:rsidP="000A5A03">
      <w:pPr>
        <w:spacing w:after="0" w:line="240" w:lineRule="auto"/>
        <w:rPr>
          <w:b/>
        </w:rPr>
      </w:pPr>
    </w:p>
    <w:p w14:paraId="219FB09F" w14:textId="3B5349A0" w:rsidR="008E6771" w:rsidRPr="00C34F4B" w:rsidRDefault="008E6771" w:rsidP="000A5A03">
      <w:pPr>
        <w:spacing w:after="0" w:line="240" w:lineRule="auto"/>
        <w:rPr>
          <w:b/>
        </w:rPr>
      </w:pPr>
      <w:r>
        <w:rPr>
          <w:b/>
        </w:rPr>
        <w:t>Section F: PVG Procedures</w:t>
      </w:r>
      <w:r w:rsidR="00C34F4B">
        <w:rPr>
          <w:b/>
        </w:rPr>
        <w:t xml:space="preserve"> </w:t>
      </w:r>
      <w:r w:rsidR="00C34F4B" w:rsidRPr="00C34F4B">
        <w:rPr>
          <w:b/>
        </w:rPr>
        <w:t>- Your involvement with Spartans FC Youth will require the completion of a PVG check.  Please confirm that you agree/do not agree to this check</w:t>
      </w:r>
      <w:r w:rsidR="00D82416">
        <w:rPr>
          <w:b/>
        </w:rPr>
        <w:t>.</w:t>
      </w:r>
    </w:p>
    <w:p w14:paraId="61751AD7" w14:textId="6493A31D" w:rsidR="00C34F4B" w:rsidRDefault="00C34F4B" w:rsidP="000A5A0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4F4B" w14:paraId="2B2A86F2" w14:textId="77777777" w:rsidTr="00C34F4B">
        <w:tc>
          <w:tcPr>
            <w:tcW w:w="9016" w:type="dxa"/>
          </w:tcPr>
          <w:p w14:paraId="6D4CB1C6" w14:textId="77777777" w:rsidR="00C34F4B" w:rsidRDefault="00C34F4B" w:rsidP="000A5A03">
            <w:pPr>
              <w:rPr>
                <w:b/>
              </w:rPr>
            </w:pPr>
            <w:r>
              <w:rPr>
                <w:b/>
              </w:rPr>
              <w:t>Section G: Declaration</w:t>
            </w:r>
          </w:p>
          <w:p w14:paraId="495294E6" w14:textId="77777777" w:rsidR="00C34F4B" w:rsidRPr="00C34F4B" w:rsidRDefault="00C34F4B" w:rsidP="000A5A03">
            <w:pPr>
              <w:rPr>
                <w:b/>
                <w:sz w:val="16"/>
                <w:szCs w:val="16"/>
              </w:rPr>
            </w:pPr>
          </w:p>
          <w:p w14:paraId="0223AD9F" w14:textId="6826B5C2" w:rsidR="00C34F4B" w:rsidRPr="00C34F4B" w:rsidRDefault="00C34F4B" w:rsidP="000A5A03">
            <w:r w:rsidRPr="00C34F4B">
              <w:t>I declare that the information given on this application is true and understand that the canvassing of any employee or member of the club</w:t>
            </w:r>
            <w:r>
              <w:t>,</w:t>
            </w:r>
            <w:r w:rsidRPr="00C34F4B">
              <w:t xml:space="preserve"> directly or indirectly, in connection with this application shall disqualify me.</w:t>
            </w:r>
          </w:p>
          <w:p w14:paraId="7CD5C22C" w14:textId="77777777" w:rsidR="00C34F4B" w:rsidRPr="00D82416" w:rsidRDefault="00C34F4B" w:rsidP="000A5A0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14:paraId="3AA0930A" w14:textId="77777777" w:rsidR="00C34F4B" w:rsidRPr="00C34F4B" w:rsidRDefault="00C34F4B" w:rsidP="000A5A03">
            <w:r w:rsidRPr="00C34F4B">
              <w:t>Signed:                                                                                                         Date:</w:t>
            </w:r>
          </w:p>
          <w:p w14:paraId="768A1A94" w14:textId="78BE611D" w:rsidR="00C34F4B" w:rsidRDefault="00C34F4B" w:rsidP="000A5A03">
            <w:pPr>
              <w:rPr>
                <w:b/>
              </w:rPr>
            </w:pPr>
          </w:p>
        </w:tc>
      </w:tr>
    </w:tbl>
    <w:p w14:paraId="0EE576CA" w14:textId="3BB0D1C7" w:rsidR="00C34F4B" w:rsidRPr="00774032" w:rsidRDefault="00C34F4B" w:rsidP="00D82416">
      <w:pPr>
        <w:spacing w:after="0" w:line="240" w:lineRule="auto"/>
        <w:rPr>
          <w:b/>
        </w:rPr>
      </w:pPr>
    </w:p>
    <w:sectPr w:rsidR="00C34F4B" w:rsidRPr="0077403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F3CA1" w14:textId="77777777" w:rsidR="00CD1C3D" w:rsidRDefault="00CD1C3D" w:rsidP="000A5A03">
      <w:pPr>
        <w:spacing w:after="0" w:line="240" w:lineRule="auto"/>
      </w:pPr>
      <w:r>
        <w:separator/>
      </w:r>
    </w:p>
  </w:endnote>
  <w:endnote w:type="continuationSeparator" w:id="0">
    <w:p w14:paraId="1DB211BC" w14:textId="77777777" w:rsidR="00CD1C3D" w:rsidRDefault="00CD1C3D" w:rsidP="000A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BAA1E" w14:textId="77777777" w:rsidR="00CD1C3D" w:rsidRDefault="00CD1C3D" w:rsidP="000A5A03">
      <w:pPr>
        <w:spacing w:after="0" w:line="240" w:lineRule="auto"/>
      </w:pPr>
      <w:r>
        <w:separator/>
      </w:r>
    </w:p>
  </w:footnote>
  <w:footnote w:type="continuationSeparator" w:id="0">
    <w:p w14:paraId="7EFEF16E" w14:textId="77777777" w:rsidR="00CD1C3D" w:rsidRDefault="00CD1C3D" w:rsidP="000A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1830" w14:textId="77777777" w:rsidR="000A5A03" w:rsidRDefault="000A5A03" w:rsidP="000A5A0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36842A5" wp14:editId="71D16AB6">
          <wp:extent cx="5486400" cy="7975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03"/>
    <w:rsid w:val="000A5A03"/>
    <w:rsid w:val="00774032"/>
    <w:rsid w:val="007839DA"/>
    <w:rsid w:val="008E6771"/>
    <w:rsid w:val="00C34F4B"/>
    <w:rsid w:val="00CD1C3D"/>
    <w:rsid w:val="00D82416"/>
    <w:rsid w:val="00D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D966"/>
  <w15:chartTrackingRefBased/>
  <w15:docId w15:val="{962AD4DD-11C7-47A6-8EF5-D1218EFF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03"/>
  </w:style>
  <w:style w:type="paragraph" w:styleId="Footer">
    <w:name w:val="footer"/>
    <w:basedOn w:val="Normal"/>
    <w:link w:val="FooterChar"/>
    <w:uiPriority w:val="99"/>
    <w:unhideWhenUsed/>
    <w:rsid w:val="000A5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03"/>
  </w:style>
  <w:style w:type="table" w:styleId="TableGrid">
    <w:name w:val="Table Grid"/>
    <w:basedOn w:val="TableNormal"/>
    <w:uiPriority w:val="39"/>
    <w:rsid w:val="000A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2018-05-19T06:38:00Z</cp:lastPrinted>
  <dcterms:created xsi:type="dcterms:W3CDTF">2018-05-15T12:45:00Z</dcterms:created>
  <dcterms:modified xsi:type="dcterms:W3CDTF">2018-05-19T06:38:00Z</dcterms:modified>
</cp:coreProperties>
</file>